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640"/>
        <w:jc w:val="both"/>
        <w:rPr>
          <w:rFonts w:hint="eastAsia" w:ascii="仿宋_GB2312" w:hAnsi="宋体" w:eastAsia="仿宋_GB2312" w:cs="宋体"/>
          <w:snapToGrid w:val="0"/>
          <w:sz w:val="28"/>
          <w:szCs w:val="28"/>
        </w:rPr>
      </w:pPr>
      <w:bookmarkStart w:id="0" w:name="_GoBack"/>
      <w:bookmarkEnd w:id="0"/>
      <w:r>
        <w:rPr>
          <w:rFonts w:ascii="仿宋_GB2312" w:hAnsi="宋体" w:eastAsia="仿宋_GB2312" w:cs="宋体"/>
          <w:snapToGrid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snapToGrid w:val="0"/>
          <w:sz w:val="28"/>
          <w:szCs w:val="28"/>
        </w:rPr>
        <w:t>1</w:t>
      </w:r>
    </w:p>
    <w:p>
      <w:pPr>
        <w:spacing w:line="360" w:lineRule="auto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《既有基坑可靠性鉴定标准》参编回函</w:t>
      </w:r>
    </w:p>
    <w:p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建研院检测中心有限公司：</w:t>
      </w:r>
    </w:p>
    <w:p>
      <w:pPr>
        <w:ind w:firstLine="555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你单位寄来的参编邀请</w:t>
      </w:r>
      <w:r>
        <w:rPr>
          <w:rFonts w:hint="eastAsia" w:ascii="仿宋_GB2312" w:hAnsi="宋体" w:eastAsia="仿宋_GB2312"/>
          <w:bCs/>
          <w:sz w:val="28"/>
          <w:szCs w:val="28"/>
        </w:rPr>
        <w:t>函已</w:t>
      </w:r>
      <w:r>
        <w:rPr>
          <w:rFonts w:hint="eastAsia" w:ascii="仿宋_GB2312" w:hAnsi="宋体" w:eastAsia="仿宋_GB2312"/>
          <w:sz w:val="28"/>
          <w:szCs w:val="28"/>
        </w:rPr>
        <w:t>收悉。经研究，我单位同意参加《既有基坑可靠性鉴定标准》的编制工作，并拟委派我单位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/>
          <w:sz w:val="28"/>
          <w:szCs w:val="28"/>
        </w:rPr>
        <w:t>同志参编。</w:t>
      </w:r>
    </w:p>
    <w:p>
      <w:pPr>
        <w:ind w:firstLine="555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参编人简况如下：</w:t>
      </w:r>
    </w:p>
    <w:tbl>
      <w:tblPr>
        <w:tblStyle w:val="5"/>
        <w:tblW w:w="8595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84"/>
        <w:gridCol w:w="385"/>
        <w:gridCol w:w="385"/>
        <w:gridCol w:w="210"/>
        <w:gridCol w:w="176"/>
        <w:gridCol w:w="386"/>
        <w:gridCol w:w="386"/>
        <w:gridCol w:w="45"/>
        <w:gridCol w:w="341"/>
        <w:gridCol w:w="106"/>
        <w:gridCol w:w="280"/>
        <w:gridCol w:w="386"/>
        <w:gridCol w:w="54"/>
        <w:gridCol w:w="332"/>
        <w:gridCol w:w="386"/>
        <w:gridCol w:w="386"/>
        <w:gridCol w:w="386"/>
        <w:gridCol w:w="386"/>
        <w:gridCol w:w="139"/>
        <w:gridCol w:w="247"/>
        <w:gridCol w:w="386"/>
        <w:gridCol w:w="386"/>
        <w:gridCol w:w="421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6" w:type="dxa"/>
            <w:tcBorders>
              <w:top w:val="doub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</w:t>
            </w:r>
          </w:p>
        </w:tc>
        <w:tc>
          <w:tcPr>
            <w:tcW w:w="6979" w:type="dxa"/>
            <w:gridSpan w:val="23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8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3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技术职称</w:t>
            </w:r>
          </w:p>
        </w:tc>
        <w:tc>
          <w:tcPr>
            <w:tcW w:w="144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职务</w:t>
            </w:r>
          </w:p>
        </w:tc>
        <w:tc>
          <w:tcPr>
            <w:tcW w:w="7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201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43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8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1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3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8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通信地址</w:t>
            </w:r>
          </w:p>
        </w:tc>
        <w:tc>
          <w:tcPr>
            <w:tcW w:w="3525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1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邮编</w:t>
            </w:r>
          </w:p>
        </w:tc>
        <w:tc>
          <w:tcPr>
            <w:tcW w:w="143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8" w:type="dxa"/>
            <w:vMerge w:val="restart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35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办公</w:t>
            </w:r>
          </w:p>
        </w:tc>
        <w:tc>
          <w:tcPr>
            <w:tcW w:w="226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手机</w:t>
            </w:r>
          </w:p>
        </w:tc>
        <w:tc>
          <w:tcPr>
            <w:tcW w:w="235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传真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8" w:type="dxa"/>
            <w:vMerge w:val="continue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5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5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8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Email地址</w:t>
            </w:r>
          </w:p>
        </w:tc>
        <w:tc>
          <w:tcPr>
            <w:tcW w:w="6977" w:type="dxa"/>
            <w:gridSpan w:val="2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8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身份证号码</w:t>
            </w:r>
          </w:p>
        </w:tc>
        <w:tc>
          <w:tcPr>
            <w:tcW w:w="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8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所学专业</w:t>
            </w:r>
          </w:p>
        </w:tc>
        <w:tc>
          <w:tcPr>
            <w:tcW w:w="269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4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现从事专业</w:t>
            </w:r>
          </w:p>
        </w:tc>
        <w:tc>
          <w:tcPr>
            <w:tcW w:w="2734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ind w:left="-156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95" w:type="dxa"/>
            <w:gridSpan w:val="24"/>
            <w:tcBorders>
              <w:top w:val="single" w:color="000000" w:sz="6" w:space="0"/>
              <w:left w:val="double" w:color="000000" w:sz="6" w:space="0"/>
              <w:right w:val="double" w:color="000000" w:sz="6" w:space="0"/>
            </w:tcBorders>
            <w:vAlign w:val="center"/>
          </w:tcPr>
          <w:p>
            <w:pPr>
              <w:ind w:left="-155" w:leftChars="-74"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参编人简历（从事本专业工作）</w:t>
            </w:r>
          </w:p>
          <w:p>
            <w:pPr>
              <w:ind w:left="-155" w:leftChars="-74" w:firstLine="280" w:firstLineChars="1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left="-155" w:leftChars="-74" w:firstLine="280" w:firstLineChars="1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left="-155" w:leftChars="-74"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jc w:val="right"/>
        <w:rPr>
          <w:rFonts w:hint="eastAsia" w:ascii="仿宋_GB2312" w:hAnsi="宋体" w:eastAsia="仿宋_GB2312"/>
          <w:sz w:val="28"/>
          <w:szCs w:val="28"/>
        </w:rPr>
      </w:pPr>
    </w:p>
    <w:p>
      <w:pPr>
        <w:jc w:val="righ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（单位盖章）</w:t>
      </w:r>
    </w:p>
    <w:p>
      <w:pPr>
        <w:jc w:val="right"/>
        <w:rPr>
          <w:rFonts w:hint="eastAsia" w:ascii="仿宋" w:hAnsi="仿宋" w:eastAsia="仿宋"/>
        </w:rPr>
      </w:pPr>
      <w:r>
        <w:rPr>
          <w:rFonts w:hint="eastAsia" w:ascii="仿宋_GB2312" w:hAnsi="宋体" w:eastAsia="仿宋_GB2312"/>
          <w:sz w:val="28"/>
          <w:szCs w:val="28"/>
        </w:rPr>
        <w:t>年   月   日</w:t>
      </w:r>
    </w:p>
    <w:sectPr>
      <w:headerReference r:id="rId3" w:type="default"/>
      <w:pgSz w:w="11906" w:h="16838"/>
      <w:pgMar w:top="1247" w:right="1701" w:bottom="158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ZTQ1NmFlODEwNGQ4MjYwOTExNzFjYjg1OGNiZTIifQ=="/>
  </w:docVars>
  <w:rsids>
    <w:rsidRoot w:val="00C34C9D"/>
    <w:rsid w:val="000145EC"/>
    <w:rsid w:val="00060F65"/>
    <w:rsid w:val="000A5D52"/>
    <w:rsid w:val="000D1AEE"/>
    <w:rsid w:val="000E6C61"/>
    <w:rsid w:val="0012038F"/>
    <w:rsid w:val="00132D07"/>
    <w:rsid w:val="00136607"/>
    <w:rsid w:val="001A3A30"/>
    <w:rsid w:val="001C3551"/>
    <w:rsid w:val="001D4F19"/>
    <w:rsid w:val="001F0996"/>
    <w:rsid w:val="00205363"/>
    <w:rsid w:val="00215F7C"/>
    <w:rsid w:val="00244C17"/>
    <w:rsid w:val="00277CEE"/>
    <w:rsid w:val="002A4C0C"/>
    <w:rsid w:val="002C21E3"/>
    <w:rsid w:val="00372B84"/>
    <w:rsid w:val="003B52D2"/>
    <w:rsid w:val="003D5900"/>
    <w:rsid w:val="003E667F"/>
    <w:rsid w:val="00412369"/>
    <w:rsid w:val="00413228"/>
    <w:rsid w:val="00415DAA"/>
    <w:rsid w:val="00426BDB"/>
    <w:rsid w:val="0043708B"/>
    <w:rsid w:val="00456E0B"/>
    <w:rsid w:val="004C5BF9"/>
    <w:rsid w:val="004C6020"/>
    <w:rsid w:val="004E0B06"/>
    <w:rsid w:val="00543A42"/>
    <w:rsid w:val="005721CD"/>
    <w:rsid w:val="005920BC"/>
    <w:rsid w:val="005927D7"/>
    <w:rsid w:val="005D69BF"/>
    <w:rsid w:val="005E6910"/>
    <w:rsid w:val="0065398C"/>
    <w:rsid w:val="00696900"/>
    <w:rsid w:val="006A1E25"/>
    <w:rsid w:val="006D7D81"/>
    <w:rsid w:val="007019BC"/>
    <w:rsid w:val="00705132"/>
    <w:rsid w:val="00753181"/>
    <w:rsid w:val="007541E2"/>
    <w:rsid w:val="00763320"/>
    <w:rsid w:val="007C3065"/>
    <w:rsid w:val="00801112"/>
    <w:rsid w:val="008712EF"/>
    <w:rsid w:val="00871755"/>
    <w:rsid w:val="00877B63"/>
    <w:rsid w:val="00881685"/>
    <w:rsid w:val="00886BEF"/>
    <w:rsid w:val="00895A99"/>
    <w:rsid w:val="008B6CA8"/>
    <w:rsid w:val="009577CD"/>
    <w:rsid w:val="009678E6"/>
    <w:rsid w:val="009F3EF1"/>
    <w:rsid w:val="00A06F67"/>
    <w:rsid w:val="00A33CD4"/>
    <w:rsid w:val="00A416C1"/>
    <w:rsid w:val="00A466DC"/>
    <w:rsid w:val="00A610B0"/>
    <w:rsid w:val="00A6441A"/>
    <w:rsid w:val="00AC596B"/>
    <w:rsid w:val="00AD0C5E"/>
    <w:rsid w:val="00AD2542"/>
    <w:rsid w:val="00AD3B44"/>
    <w:rsid w:val="00BA1256"/>
    <w:rsid w:val="00BA4565"/>
    <w:rsid w:val="00BE2814"/>
    <w:rsid w:val="00C34C9D"/>
    <w:rsid w:val="00C41CC5"/>
    <w:rsid w:val="00CC4520"/>
    <w:rsid w:val="00D04A34"/>
    <w:rsid w:val="00D15799"/>
    <w:rsid w:val="00D46A11"/>
    <w:rsid w:val="00D70176"/>
    <w:rsid w:val="00DE37F9"/>
    <w:rsid w:val="00EF3FD5"/>
    <w:rsid w:val="00F22614"/>
    <w:rsid w:val="00F34766"/>
    <w:rsid w:val="00FA0EB9"/>
    <w:rsid w:val="00FB5CBD"/>
    <w:rsid w:val="00FE4A97"/>
    <w:rsid w:val="00FF7B05"/>
    <w:rsid w:val="45461006"/>
    <w:rsid w:val="54A376A9"/>
    <w:rsid w:val="5FA556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1</Pages>
  <Words>428</Words>
  <Characters>485</Characters>
  <Lines>4</Lines>
  <Paragraphs>1</Paragraphs>
  <TotalTime>2</TotalTime>
  <ScaleCrop>false</ScaleCrop>
  <LinksUpToDate>false</LinksUpToDate>
  <CharactersWithSpaces>563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2026-05-12T03:32:00Z</dcterms:created>
  <dc:creator>deeplm</dc:creator>
  <cp:lastModifiedBy>ly</cp:lastModifiedBy>
  <cp:lastPrinted>2020-09-02T02:26:00Z</cp:lastPrinted>
  <dcterms:modified xsi:type="dcterms:W3CDTF">2026-06-09T10:03:38Z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0675D97B69D44DBFBAB6A8FFDB6D62CF_12</vt:lpwstr>
  </property>
</Properties>
</file>